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7D2" w:rsidRDefault="007D418E" w:rsidP="00F867D2">
      <w:pPr>
        <w:pageBreakBefore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drawing>
          <wp:inline distT="0" distB="0" distL="0" distR="0">
            <wp:extent cx="6324600" cy="7315200"/>
            <wp:effectExtent l="0" t="0" r="0" b="0"/>
            <wp:docPr id="1" name="Рисунок 1" descr="C:\Users\ap106-01\Pictures\Пос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106-01\Pictures\Пост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619" w:rsidRPr="00F867D2" w:rsidRDefault="00A02D7A" w:rsidP="00F867D2">
      <w:pPr>
        <w:pageBreakBefore/>
        <w:jc w:val="center"/>
        <w:rPr>
          <w:b/>
          <w:sz w:val="28"/>
          <w:szCs w:val="28"/>
        </w:rPr>
      </w:pPr>
      <w:r w:rsidRPr="00695619">
        <w:rPr>
          <w:b/>
          <w:sz w:val="28"/>
          <w:szCs w:val="28"/>
          <w:lang w:val="uk-UA"/>
        </w:rPr>
        <w:lastRenderedPageBreak/>
        <w:t>Зміни</w:t>
      </w:r>
    </w:p>
    <w:p w:rsidR="00A02D7A" w:rsidRPr="00695619" w:rsidRDefault="00A02D7A" w:rsidP="00695619">
      <w:pPr>
        <w:jc w:val="center"/>
        <w:rPr>
          <w:b/>
          <w:sz w:val="28"/>
          <w:szCs w:val="28"/>
          <w:lang w:val="uk-UA"/>
        </w:rPr>
      </w:pPr>
      <w:r w:rsidRPr="00695619">
        <w:rPr>
          <w:b/>
          <w:sz w:val="28"/>
          <w:szCs w:val="28"/>
          <w:lang w:val="uk-UA"/>
        </w:rPr>
        <w:t>у складі дільничних виборчих комісій</w:t>
      </w:r>
    </w:p>
    <w:p w:rsidR="00F34481" w:rsidRPr="00861623" w:rsidRDefault="00AD57A0" w:rsidP="00861623">
      <w:pPr>
        <w:jc w:val="center"/>
        <w:rPr>
          <w:b/>
          <w:bCs/>
          <w:sz w:val="28"/>
          <w:szCs w:val="28"/>
        </w:rPr>
      </w:pPr>
      <w:r w:rsidRPr="00AD57A0">
        <w:rPr>
          <w:rFonts w:eastAsia="MS Mincho"/>
          <w:b/>
          <w:bCs/>
          <w:sz w:val="28"/>
          <w:szCs w:val="28"/>
          <w:lang w:val="uk-UA"/>
        </w:rPr>
        <w:t>територіального</w:t>
      </w:r>
      <w:r w:rsidR="00A02D7A" w:rsidRPr="00861623">
        <w:rPr>
          <w:rFonts w:eastAsia="MS Mincho"/>
          <w:b/>
          <w:bCs/>
          <w:sz w:val="28"/>
          <w:szCs w:val="28"/>
        </w:rPr>
        <w:t xml:space="preserve"> </w:t>
      </w:r>
      <w:r w:rsidR="00A02D7A" w:rsidRPr="00861623">
        <w:rPr>
          <w:b/>
          <w:bCs/>
          <w:sz w:val="28"/>
          <w:szCs w:val="28"/>
        </w:rPr>
        <w:t>виборчого округу № 106</w:t>
      </w:r>
      <w:r w:rsidR="00861623" w:rsidRPr="00861623">
        <w:rPr>
          <w:b/>
          <w:bCs/>
          <w:sz w:val="28"/>
          <w:szCs w:val="28"/>
        </w:rPr>
        <w:t xml:space="preserve"> </w:t>
      </w:r>
      <w:r w:rsidR="00861623" w:rsidRPr="00861623">
        <w:rPr>
          <w:b/>
          <w:bCs/>
          <w:sz w:val="28"/>
          <w:szCs w:val="28"/>
          <w:lang w:val="uk-UA"/>
        </w:rPr>
        <w:t xml:space="preserve"> </w:t>
      </w:r>
      <w:r w:rsidR="00A02D7A" w:rsidRPr="00861623">
        <w:rPr>
          <w:b/>
          <w:bCs/>
          <w:sz w:val="28"/>
          <w:szCs w:val="28"/>
        </w:rPr>
        <w:t>від 21.03.2019</w:t>
      </w:r>
    </w:p>
    <w:p w:rsidR="002C4B68" w:rsidRPr="00695619" w:rsidRDefault="002C4B68" w:rsidP="00A02D7A">
      <w:pPr>
        <w:pStyle w:val="5"/>
        <w:numPr>
          <w:ilvl w:val="0"/>
          <w:numId w:val="0"/>
        </w:numPr>
        <w:jc w:val="center"/>
        <w:rPr>
          <w:bCs/>
          <w:lang w:val="ru-RU"/>
        </w:rPr>
      </w:pPr>
    </w:p>
    <w:p w:rsidR="00D32D4A" w:rsidRPr="00695619" w:rsidRDefault="00354551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354551">
        <w:rPr>
          <w:b/>
          <w:sz w:val="28"/>
          <w:szCs w:val="28"/>
          <w:lang w:val="uk-UA"/>
        </w:rPr>
        <w:t>Припинити повноваження таких членів дільничних виборчих комісій: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Агаджанов Станіслав Едуардович,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Захаров Віктор Олександрович,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Юрій Олександрович, 1958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Сікора Любов Іванівна,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Акуліничев Олексій Сергійович,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Зарудний Анатолій Олександрович,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Харламов Радіон Миколайович,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Асєєв Роман Іванович, 1974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Забірко Валерій Дмитрович,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Олексій Юрійович,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Завада Сергій Володимирович,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Шаров Олександр Васильович,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Базалій Павло Олександрович,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Каплійов Олександр Григорович,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Крохмаль Наталія Анатоліївна,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Ночовка Анатолій Тихонович, 1942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Сідоров Сергій Вікторович,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Бездєнєжних Володимир Іванович,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Конопацький Андрій Михайлович,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Сорока Олександр Васильович,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Шопін Михайло Вікторович, 1958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Калашнік Олег Вікторович,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Степанов Петро Іванович,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Козинський Сергій Сергійович,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Степанов Вадим Володимирович,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Чуприна Галина Олександрівна, 1941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Шуліка Ксенія Сергіївна, 1995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Внуков Денис Олександрович, 1981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Іванов Дмитро Юрійович, 1980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Кравченко Андрій Валентинович,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Стогній Анатолій Федорович, 1950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Кушнарьов Роман Анатолійович,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Ткаченко Олександр Володимирович,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Гаспарян Самвєл Володимирович,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Лабіщев Олександр Вадимович,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Трикозов Віктор Олександрович, 1960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Літвінов Ігор Олегович, 1993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Фоменко Вадим Ігорович, 1986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Шелест Євгенія Максимівна,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Голик Сергій Миколайович, 1962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Легкобит Юрій Іванович,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Михайлюченко Михайло Никанорович, 1936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Шаповалов Олексій Анатолійович, 1983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Ящук Роман Павлович, 1972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Гуров Сергій Володимирович,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Лобода Андрій Миколайович,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Медяник Олександр Анатолійович,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Шорохов Володимир Іванович, 1957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Данілєнко Сергій Вікторович,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Михайлов Сергій Миколайович, 1977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Шевченко Олена Миколаївна,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Шитілов Микола Миколайович,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Воронін Костянтин Володимирович, 1978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Деревянко Вячеслав Миколайович, 1966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Жиленко Володимир Володимирович, 1948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Нестеренко Сергій Олександрович,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Шевчук Анатолій Миколайович,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440420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Помиляйко Сергій Михайлович, 1954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Юрковський В’ячеслав Петрович, 1963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440421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Варга Людмила Олександрівна,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Рєзников Геннадій Олександрович, 1959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Яструбінський Микола Геннадійович, 1987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Решетняк Олена Володимирівна, 1990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Летучий Ігор Іванович, 1964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Гребєшкова Наталія Михайлівна,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Борисов Павло Валерійович, 2000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441169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Романова Олена Анатоліївна,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Дерев’янко Юрій Богданович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Шадріна Ірина Анатоліївна, 1967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Левченко Дар’я Олександрівна, 1993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Соколова Валентина Василівна, 1971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Зуєва Ганна Анатоліївна, 1984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Кир’янова Катерина Володимирівна, 1968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Погорєлий Михайло Віталійович,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Литвиненко Юлія Леонідівна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441178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Сєрєєва Світлана Іванівна, 1965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Шевченко Ігор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Романюк Світлана Миколаївна,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Нікольський Ігор Геннадійович,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Зобніна Тетяна Андріївна,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Мовчанова Яна Сергіївна, 1976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Молчанов Сергій Вікторович, 1956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Бахтінова Світлана Павлівна,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Скріпченко Ігор Станіславович,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Тітова Кристина Валеріївна, 2001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Ващенко Олександр Михайлович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441197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Олейнік Ірина Геннадіївна, 1985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Кичигіна Оксана Михайлівна, 1970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Габер Микола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Кунченко Дмитро Миколайович, 1988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Тимошенко Юлія Володимирівна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Ковальов Олексій Сергійович, 1989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Чорний Олександр Васильович, 1961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Шевченко Валентина Петрівна, 1955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Новак Андрій Яремович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Василенко Андрій Власович, 1948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Номіровська Віталія Миколаївна, 1975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Андрєєва Олена Ігорівна, 2000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Тарута Сергій Олексійович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Долінська Валерія Вікторівна, 1979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Ляшко Олег Валерійович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Запорожець Юлія Іванівна, 1982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Тицина Тетяна Іванівна, 1973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D32D4A" w:rsidRPr="00D2623B" w:rsidRDefault="00D32D4A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>Дільнична виборча комісія №</w:t>
      </w:r>
      <w:r w:rsidR="00F01B5B" w:rsidRPr="00D2623B">
        <w:rPr>
          <w:b/>
          <w:bCs/>
          <w:i/>
          <w:iCs/>
          <w:sz w:val="28"/>
          <w:szCs w:val="28"/>
          <w:lang w:val="uk-UA"/>
        </w:rPr>
        <w:t xml:space="preserve"> 441211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1A4C6B" w:rsidRPr="00A052FD" w:rsidRDefault="001A4C6B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705F14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792796" w:rsidRPr="00705F14">
        <w:rPr>
          <w:snapToGrid w:val="0"/>
          <w:sz w:val="28"/>
          <w:szCs w:val="28"/>
          <w:lang w:val="uk-UA"/>
        </w:rPr>
        <w:t xml:space="preserve">Чернобровенко Дар’я Володимирівна, 1994 року народження, </w:t>
      </w:r>
      <w:r w:rsidR="00792796" w:rsidRPr="00792796">
        <w:rPr>
          <w:snapToGrid w:val="0"/>
          <w:sz w:val="28"/>
          <w:szCs w:val="28"/>
          <w:lang w:val="uk-UA"/>
        </w:rPr>
        <w:t xml:space="preserve">суб’єкт </w:t>
      </w:r>
      <w:r w:rsidR="009F60A5" w:rsidRPr="009F60A5">
        <w:rPr>
          <w:snapToGrid w:val="0"/>
          <w:sz w:val="28"/>
          <w:szCs w:val="28"/>
          <w:lang w:val="uk-UA"/>
        </w:rPr>
        <w:t xml:space="preserve">подання </w:t>
      </w:r>
      <w:r w:rsidR="00792796" w:rsidRPr="00705F14">
        <w:rPr>
          <w:snapToGrid w:val="0"/>
          <w:sz w:val="28"/>
          <w:szCs w:val="28"/>
          <w:lang w:val="uk-UA"/>
        </w:rPr>
        <w:t>–</w:t>
      </w:r>
      <w:r w:rsidR="00792796" w:rsidRPr="00792796">
        <w:rPr>
          <w:snapToGrid w:val="0"/>
          <w:sz w:val="28"/>
          <w:szCs w:val="28"/>
          <w:lang w:val="uk-UA"/>
        </w:rPr>
        <w:t xml:space="preserve"> </w:t>
      </w:r>
      <w:r w:rsidR="00792796" w:rsidRPr="00705F14">
        <w:rPr>
          <w:snapToGrid w:val="0"/>
          <w:sz w:val="28"/>
          <w:szCs w:val="28"/>
          <w:lang w:val="uk-UA"/>
        </w:rPr>
        <w:t xml:space="preserve"> Кармазін Юрій Анатолійович (</w:t>
      </w:r>
      <w:r w:rsidR="00E13D44" w:rsidRPr="00705F14">
        <w:rPr>
          <w:snapToGrid w:val="0"/>
          <w:sz w:val="28"/>
          <w:szCs w:val="28"/>
          <w:lang w:val="uk-UA"/>
        </w:rPr>
        <w:t>внесення подання про заміну члена комісії</w:t>
      </w:r>
      <w:r w:rsidR="00792796" w:rsidRPr="00705F14">
        <w:rPr>
          <w:snapToGrid w:val="0"/>
          <w:sz w:val="28"/>
          <w:szCs w:val="28"/>
          <w:lang w:val="uk-UA"/>
        </w:rPr>
        <w:t>)</w:t>
      </w:r>
      <w:r w:rsidR="00A052FD" w:rsidRPr="00A052FD">
        <w:rPr>
          <w:snapToGrid w:val="0"/>
          <w:sz w:val="28"/>
          <w:szCs w:val="28"/>
          <w:lang w:val="uk-UA"/>
        </w:rPr>
        <w:t>.</w:t>
      </w:r>
    </w:p>
    <w:p w:rsidR="00695619" w:rsidRPr="00F867D2" w:rsidRDefault="00695619" w:rsidP="00695619">
      <w:pPr>
        <w:jc w:val="center"/>
        <w:outlineLvl w:val="0"/>
        <w:rPr>
          <w:snapToGrid w:val="0"/>
          <w:sz w:val="28"/>
          <w:szCs w:val="28"/>
          <w:lang w:val="uk-UA"/>
        </w:rPr>
      </w:pPr>
    </w:p>
    <w:p w:rsidR="005722C8" w:rsidRPr="00695619" w:rsidRDefault="00B754E5" w:rsidP="00354551">
      <w:pPr>
        <w:ind w:firstLine="720"/>
        <w:jc w:val="both"/>
        <w:rPr>
          <w:b/>
          <w:sz w:val="28"/>
          <w:szCs w:val="28"/>
          <w:lang w:val="uk-UA"/>
        </w:rPr>
      </w:pPr>
      <w:r w:rsidRPr="00B754E5">
        <w:rPr>
          <w:b/>
          <w:sz w:val="28"/>
          <w:szCs w:val="28"/>
          <w:lang w:val="uk-UA"/>
        </w:rPr>
        <w:t>Включити до складу дільничних виборчих комісій таких осіб: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Грицутенко Тетяна Василівна,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Олефіренко Наталія Вікторівна, 1976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Романюк Ольга Анатоліївна,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Сабова Лариса Миколаївна,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Головня Ольга Володимирівна,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Міщенков Геннадій Вікторович,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Міщенкова Ірина Олександрівна,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Бутенко Ірина Миколаївна,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Геворкян Людмила Анатоліївна,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Олексіна Людмила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Назаренко Любов Іванівна,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Чебуров Сергій Володимирович,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Михайліва Тетана Миколаївна,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Мозгова Наталія Миколаївна,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Полосіна Любов Анатоліївна, 1963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Устименко Альона Володимирівна,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Черепніна Наталія Володимирівна,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440399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Скрипніченко Олена Петрівна,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Стрельцов Михайло Михайлович,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Стрельцова Олена Михайлівна,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Ткаченко Андрій Миколайович,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Нейман Олена Олегівна, 1991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Ситченко Ірина Станіславівна, 1984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Вашленко Ірина Анатоліївна,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Веретеннікова Антоніна Олександрівна, 1958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Водолагіна Надія Федорівна,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Побережна Світлана Іванівна,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Багрій Людмила Станіславівна,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Бронштейн Наталія Володимирівна,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Гапочка Людмила Анатоліївна,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Зеленський Володимир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Шут Ольга Анатоліївна, 1969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Брченко Олександр Сергійович,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Юрченко Валентина Володимирівна, 1954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Безпалько Дмитро Сергійович, 1999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Безпалько Любов Олександрівна,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Беспалько Сергій Олександрович, 1974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lastRenderedPageBreak/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440409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Грибенкіна Наталія Анатоліївна,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Демченко Ольга Миколаївна, 1981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Аліна Олександрівна, 2000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Бабарицька Тетяна Станиславівна,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Борчук Яна Андріївна, 1993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Калініна Тетяна Вікторівна,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Карацин Олена Олексіївна,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(голова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Науменко Вікторія Володимирівна, 1970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Кравцова Надія Романівна,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Стоянова Ніна Олексіївна, 1959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Тур Надія Олексіївна,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Сергій Вікторович, 1987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Дронов Петро Кирилович,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Дронова Любов Василівна,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Кіяшко Вікторія Василівна,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Чумаченко Олександр Вікторович,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440413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Нехаєнко Олена Олегівна,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Птушкіна Валентина Євгенівна,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Резніченко Віра Леонідівна, 1962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Рибакова Людмила Олександрівна,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Ляшко Олег Валерійович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Хлистова Ольга Миколаївна,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Ригованов Руслан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Вережан Любов Василівна, 1975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Загребельна Олена Миколаївна, 1967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440421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Гончаренко Петро Леонідович, 1971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Габер Микола Олександрович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Грицай Олена Василівна, 1980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Заболодська Любов Миколаївна, 1949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441162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Сємкович Ірина Анатоліївна, 1982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Решетняк Олена Володимирівна, 1990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Ботвіна Яна Сергіївна, 1977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Латюк Ольга Вікторівна, 1960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441169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Голуб Олександр Антонович, 1956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Соловйов Олександр Миколайович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Гудім Сергій Миколайович, 1986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Дерев’янко Юрій Богданович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441170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Сичевська Олена Валентинівна, 1972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(заступник голови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441173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Мілованова Таїса Володимирівна,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Білоус Марія Миколаївна, 1985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Даниленко Наталія Василівна, 1957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Зигула Наталія Євгенівна, 1979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Литвиненко Юлія Леонідівна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441178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Стецуренко Людмила Миколаївна, 1983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Шевченко Ігор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Афанасьєвська Лариса Федорівна, 1964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441185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Кобзовська Галина Юріївна, 1953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Тітова Кристина Валеріївна, 2001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Тимошенко Юлія Володимирівна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441189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Майстрєнко Максим Геннадійович, 1997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441194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Ротіков Валентин Олексійович, 1966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Кошулинський Руслан Володимирович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441196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Мікова Любов Василівна, 1955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Тарута Сергій Олексійович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Скріпченко Ігор Станіславович, 1989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Ващенко Олександр Михайлович (секретар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Тітова Лариса Анатоліївна, 1965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Новак Андрій Яремович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441197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C76D9E" w:rsidRPr="00705F14" w:rsidRDefault="008C06F5" w:rsidP="00AC17B0">
      <w:pPr>
        <w:spacing w:before="60"/>
        <w:outlineLvl w:val="0"/>
        <w:rPr>
          <w:snapToGrid w:val="0"/>
          <w:sz w:val="28"/>
          <w:szCs w:val="28"/>
          <w:lang w:val="uk-UA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tab/>
      </w:r>
      <w:r w:rsidR="00C76D9E" w:rsidRPr="00705F14">
        <w:rPr>
          <w:snapToGrid w:val="0"/>
          <w:sz w:val="28"/>
          <w:szCs w:val="28"/>
          <w:lang w:val="uk-UA"/>
        </w:rPr>
        <w:t xml:space="preserve">Бородай Сергій Віталійович, 1995 року народження, </w:t>
      </w:r>
      <w:r w:rsidR="00C76D9E" w:rsidRPr="00792796">
        <w:rPr>
          <w:snapToGrid w:val="0"/>
          <w:sz w:val="28"/>
          <w:szCs w:val="28"/>
          <w:lang w:val="uk-UA"/>
        </w:rPr>
        <w:t xml:space="preserve">суб’єкт </w:t>
      </w:r>
      <w:r w:rsidR="0056424D" w:rsidRPr="009F60A5">
        <w:rPr>
          <w:snapToGrid w:val="0"/>
          <w:sz w:val="28"/>
          <w:szCs w:val="28"/>
          <w:lang w:val="uk-UA"/>
        </w:rPr>
        <w:t xml:space="preserve">подання </w:t>
      </w:r>
      <w:r w:rsidR="00C76D9E" w:rsidRPr="00705F14">
        <w:rPr>
          <w:snapToGrid w:val="0"/>
          <w:sz w:val="28"/>
          <w:szCs w:val="28"/>
          <w:lang w:val="uk-UA"/>
        </w:rPr>
        <w:t>–</w:t>
      </w:r>
      <w:r w:rsidR="00C76D9E" w:rsidRPr="00792796">
        <w:rPr>
          <w:snapToGrid w:val="0"/>
          <w:sz w:val="28"/>
          <w:szCs w:val="28"/>
          <w:lang w:val="uk-UA"/>
        </w:rPr>
        <w:t xml:space="preserve"> </w:t>
      </w:r>
      <w:r w:rsidR="00C76D9E" w:rsidRPr="00705F14">
        <w:rPr>
          <w:snapToGrid w:val="0"/>
          <w:sz w:val="28"/>
          <w:szCs w:val="28"/>
          <w:lang w:val="uk-UA"/>
        </w:rPr>
        <w:t xml:space="preserve"> Кармазін Юрій Анатолійович (член ДВК)</w:t>
      </w:r>
      <w:r w:rsidR="00A052FD">
        <w:rPr>
          <w:snapToGrid w:val="0"/>
          <w:sz w:val="28"/>
          <w:szCs w:val="28"/>
          <w:lang w:val="uk-UA"/>
        </w:rPr>
        <w:t>.</w:t>
      </w:r>
    </w:p>
    <w:p w:rsidR="008C06F5" w:rsidRPr="00D2623B" w:rsidRDefault="008C06F5" w:rsidP="00D2623B">
      <w:pPr>
        <w:spacing w:before="160"/>
        <w:ind w:firstLine="720"/>
        <w:outlineLvl w:val="0"/>
        <w:rPr>
          <w:rFonts w:ascii="Arial" w:hAnsi="Arial" w:cs="Arial"/>
          <w:i/>
          <w:iCs/>
          <w:snapToGrid w:val="0"/>
          <w:sz w:val="22"/>
          <w:szCs w:val="22"/>
          <w:lang w:val="uk-UA"/>
        </w:rPr>
      </w:pPr>
      <w:r w:rsidRPr="00D2623B">
        <w:rPr>
          <w:b/>
          <w:bCs/>
          <w:i/>
          <w:iCs/>
          <w:sz w:val="28"/>
          <w:szCs w:val="28"/>
          <w:lang w:val="uk-UA"/>
        </w:rPr>
        <w:t xml:space="preserve">Дільнична виборча комісія № </w:t>
      </w:r>
      <w:r w:rsidR="006C3CD6" w:rsidRPr="00D2623B">
        <w:rPr>
          <w:b/>
          <w:bCs/>
          <w:i/>
          <w:iCs/>
          <w:sz w:val="28"/>
          <w:szCs w:val="28"/>
          <w:lang w:val="uk-UA"/>
        </w:rPr>
        <w:t>441201</w:t>
      </w:r>
      <w:r w:rsidR="00314D30" w:rsidRPr="00D2623B">
        <w:rPr>
          <w:b/>
          <w:bCs/>
          <w:i/>
          <w:iCs/>
          <w:sz w:val="28"/>
          <w:szCs w:val="28"/>
          <w:lang w:val="uk-UA"/>
        </w:rPr>
        <w:t>:</w:t>
      </w:r>
    </w:p>
    <w:p w:rsidR="004C2C79" w:rsidRDefault="008C06F5" w:rsidP="007D418E">
      <w:pPr>
        <w:spacing w:before="60"/>
        <w:outlineLvl w:val="0"/>
        <w:rPr>
          <w:rFonts w:ascii="Arial" w:hAnsi="Arial" w:cs="Arial"/>
          <w:snapToGrid w:val="0"/>
          <w:lang w:val="en-US"/>
        </w:rPr>
      </w:pPr>
      <w:r w:rsidRPr="008C06F5">
        <w:rPr>
          <w:rFonts w:ascii="Arial" w:hAnsi="Arial" w:cs="Arial"/>
          <w:snapToGrid w:val="0"/>
          <w:sz w:val="22"/>
          <w:szCs w:val="22"/>
          <w:lang w:val="uk-UA"/>
        </w:rPr>
        <w:lastRenderedPageBreak/>
        <w:tab/>
      </w:r>
      <w:bookmarkStart w:id="0" w:name="_GoBack"/>
      <w:bookmarkEnd w:id="0"/>
      <w:r w:rsidR="007D418E">
        <w:rPr>
          <w:rFonts w:ascii="Arial" w:hAnsi="Arial" w:cs="Arial"/>
          <w:noProof/>
          <w:snapToGrid w:val="0"/>
          <w:sz w:val="22"/>
          <w:szCs w:val="22"/>
          <w:lang w:val="uk-UA"/>
        </w:rPr>
        <w:drawing>
          <wp:inline distT="0" distB="0" distL="0" distR="0">
            <wp:extent cx="6477000" cy="9048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C79" w:rsidSect="007D418E">
      <w:footerReference w:type="default" r:id="rId9"/>
      <w:pgSz w:w="11906" w:h="16838" w:code="9"/>
      <w:pgMar w:top="567" w:right="567" w:bottom="567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0AFF" w:rsidRDefault="003A0AFF">
      <w:r>
        <w:separator/>
      </w:r>
    </w:p>
  </w:endnote>
  <w:endnote w:type="continuationSeparator" w:id="0">
    <w:p w:rsidR="003A0AFF" w:rsidRDefault="003A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Times New Roman"/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481" w:rsidRDefault="00F34481">
    <w:pPr>
      <w:pStyle w:val="ab"/>
      <w:framePr w:wrap="auto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754E5">
      <w:rPr>
        <w:rStyle w:val="af0"/>
        <w:noProof/>
      </w:rPr>
      <w:t>1</w:t>
    </w:r>
    <w:r>
      <w:rPr>
        <w:rStyle w:val="af0"/>
      </w:rPr>
      <w:fldChar w:fldCharType="end"/>
    </w:r>
  </w:p>
  <w:p w:rsidR="00F34481" w:rsidRPr="00DF7BB8" w:rsidRDefault="00F34481" w:rsidP="00695619">
    <w:pPr>
      <w:pStyle w:val="ab"/>
      <w:tabs>
        <w:tab w:val="clear" w:pos="4153"/>
        <w:tab w:val="clear" w:pos="8306"/>
        <w:tab w:val="center" w:pos="4820"/>
        <w:tab w:val="right" w:pos="9356"/>
      </w:tabs>
      <w:ind w:right="-2"/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 xml:space="preserve">Форма </w:t>
    </w:r>
    <w:r w:rsidR="00E4257D">
      <w:rPr>
        <w:color w:val="808080"/>
        <w:sz w:val="16"/>
        <w:szCs w:val="16"/>
        <w:lang w:val="en-US"/>
      </w:rPr>
      <w:t>DVK</w:t>
    </w:r>
    <w:r>
      <w:rPr>
        <w:color w:val="808080"/>
        <w:sz w:val="16"/>
        <w:szCs w:val="16"/>
        <w:lang w:val="uk-UA"/>
      </w:rPr>
      <w:t>-</w:t>
    </w:r>
    <w:r w:rsidR="00E4257D">
      <w:rPr>
        <w:color w:val="808080"/>
        <w:sz w:val="16"/>
        <w:szCs w:val="16"/>
        <w:lang w:val="en-US"/>
      </w:rPr>
      <w:t>Z</w:t>
    </w:r>
    <w:r w:rsidR="00E4257D" w:rsidRPr="00781DDF">
      <w:rPr>
        <w:color w:val="808080"/>
        <w:sz w:val="16"/>
        <w:szCs w:val="16"/>
      </w:rPr>
      <w:t>5</w:t>
    </w:r>
    <w:r>
      <w:rPr>
        <w:color w:val="808080"/>
        <w:sz w:val="16"/>
        <w:szCs w:val="16"/>
      </w:rPr>
      <w:tab/>
    </w:r>
    <w:r w:rsidR="00695619">
      <w:rPr>
        <w:color w:val="808080"/>
        <w:sz w:val="16"/>
        <w:szCs w:val="16"/>
      </w:rPr>
      <w:t>ТОВ</w:t>
    </w:r>
    <w:r w:rsidR="00695619" w:rsidRPr="0072393D">
      <w:rPr>
        <w:color w:val="808080"/>
        <w:sz w:val="16"/>
        <w:szCs w:val="16"/>
      </w:rPr>
      <w:t xml:space="preserve"> «</w:t>
    </w:r>
    <w:r w:rsidR="00695619">
      <w:rPr>
        <w:color w:val="808080"/>
        <w:sz w:val="16"/>
        <w:szCs w:val="16"/>
      </w:rPr>
      <w:t>НВП</w:t>
    </w:r>
    <w:r w:rsidR="00695619" w:rsidRPr="0072393D">
      <w:rPr>
        <w:color w:val="808080"/>
        <w:sz w:val="16"/>
        <w:szCs w:val="16"/>
      </w:rPr>
      <w:t xml:space="preserve"> «Медирент»</w:t>
    </w:r>
    <w:r w:rsidR="00695619">
      <w:rPr>
        <w:color w:val="808080"/>
      </w:rPr>
      <w:t xml:space="preserve">, </w:t>
    </w:r>
    <w:hyperlink r:id="rId1" w:history="1">
      <w:r w:rsidR="00695619" w:rsidRPr="00993530">
        <w:rPr>
          <w:rStyle w:val="ad"/>
        </w:rPr>
        <w:t>www.</w:t>
      </w:r>
      <w:r w:rsidR="00695619" w:rsidRPr="00993530">
        <w:rPr>
          <w:rStyle w:val="ad"/>
          <w:lang w:val="en-US"/>
        </w:rPr>
        <w:t>mediren</w:t>
      </w:r>
      <w:r w:rsidR="00695619" w:rsidRPr="00993530">
        <w:rPr>
          <w:rStyle w:val="ad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0AFF" w:rsidRDefault="003A0AFF">
      <w:r>
        <w:separator/>
      </w:r>
    </w:p>
  </w:footnote>
  <w:footnote w:type="continuationSeparator" w:id="0">
    <w:p w:rsidR="003A0AFF" w:rsidRDefault="003A0A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DFC66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7E1"/>
    <w:rsid w:val="00004D1C"/>
    <w:rsid w:val="00006BDB"/>
    <w:rsid w:val="00032321"/>
    <w:rsid w:val="00033124"/>
    <w:rsid w:val="00061598"/>
    <w:rsid w:val="00072153"/>
    <w:rsid w:val="00084EC1"/>
    <w:rsid w:val="00097AEC"/>
    <w:rsid w:val="000B321C"/>
    <w:rsid w:val="000B52AF"/>
    <w:rsid w:val="000D5FF3"/>
    <w:rsid w:val="000E0897"/>
    <w:rsid w:val="000E122F"/>
    <w:rsid w:val="0013093A"/>
    <w:rsid w:val="0013501A"/>
    <w:rsid w:val="00136B03"/>
    <w:rsid w:val="001421B2"/>
    <w:rsid w:val="0015370C"/>
    <w:rsid w:val="00161CBE"/>
    <w:rsid w:val="001658F8"/>
    <w:rsid w:val="001774A3"/>
    <w:rsid w:val="001A1045"/>
    <w:rsid w:val="001A13CD"/>
    <w:rsid w:val="001A4C6B"/>
    <w:rsid w:val="001B5992"/>
    <w:rsid w:val="001C0AB2"/>
    <w:rsid w:val="001C0AC6"/>
    <w:rsid w:val="001C4342"/>
    <w:rsid w:val="001D2A59"/>
    <w:rsid w:val="001E4F65"/>
    <w:rsid w:val="00234FF7"/>
    <w:rsid w:val="00241836"/>
    <w:rsid w:val="00244703"/>
    <w:rsid w:val="00266ADF"/>
    <w:rsid w:val="00272620"/>
    <w:rsid w:val="00274995"/>
    <w:rsid w:val="00285D1E"/>
    <w:rsid w:val="002874E1"/>
    <w:rsid w:val="002B5CB6"/>
    <w:rsid w:val="002B6138"/>
    <w:rsid w:val="002C16EA"/>
    <w:rsid w:val="002C4B68"/>
    <w:rsid w:val="002E54F9"/>
    <w:rsid w:val="002E6A42"/>
    <w:rsid w:val="002E7E4D"/>
    <w:rsid w:val="00314D30"/>
    <w:rsid w:val="003449DB"/>
    <w:rsid w:val="00347F82"/>
    <w:rsid w:val="00354551"/>
    <w:rsid w:val="00356013"/>
    <w:rsid w:val="003638BF"/>
    <w:rsid w:val="00370AFC"/>
    <w:rsid w:val="003778B7"/>
    <w:rsid w:val="00383300"/>
    <w:rsid w:val="00383555"/>
    <w:rsid w:val="00387706"/>
    <w:rsid w:val="003A0AFF"/>
    <w:rsid w:val="003A37F7"/>
    <w:rsid w:val="003B79D4"/>
    <w:rsid w:val="003C56B9"/>
    <w:rsid w:val="003C5A0F"/>
    <w:rsid w:val="003C7A32"/>
    <w:rsid w:val="003D27CD"/>
    <w:rsid w:val="003E505B"/>
    <w:rsid w:val="003E5A7C"/>
    <w:rsid w:val="003F7FFB"/>
    <w:rsid w:val="0043423E"/>
    <w:rsid w:val="004649DF"/>
    <w:rsid w:val="00475851"/>
    <w:rsid w:val="00483616"/>
    <w:rsid w:val="00487454"/>
    <w:rsid w:val="00487F32"/>
    <w:rsid w:val="0049408E"/>
    <w:rsid w:val="004C1A20"/>
    <w:rsid w:val="004C2C79"/>
    <w:rsid w:val="004C7371"/>
    <w:rsid w:val="004D16CE"/>
    <w:rsid w:val="004F2076"/>
    <w:rsid w:val="00502252"/>
    <w:rsid w:val="00503131"/>
    <w:rsid w:val="0050705A"/>
    <w:rsid w:val="00531921"/>
    <w:rsid w:val="00542602"/>
    <w:rsid w:val="005430EB"/>
    <w:rsid w:val="00544074"/>
    <w:rsid w:val="0054474B"/>
    <w:rsid w:val="0056424D"/>
    <w:rsid w:val="005722C8"/>
    <w:rsid w:val="0058534D"/>
    <w:rsid w:val="00586606"/>
    <w:rsid w:val="0059474A"/>
    <w:rsid w:val="0059559D"/>
    <w:rsid w:val="00595A90"/>
    <w:rsid w:val="005A44B2"/>
    <w:rsid w:val="005D2345"/>
    <w:rsid w:val="005E208F"/>
    <w:rsid w:val="005E33B2"/>
    <w:rsid w:val="006146A7"/>
    <w:rsid w:val="00616693"/>
    <w:rsid w:val="0062057A"/>
    <w:rsid w:val="00620D68"/>
    <w:rsid w:val="00624350"/>
    <w:rsid w:val="006341A0"/>
    <w:rsid w:val="00654CC5"/>
    <w:rsid w:val="006575AB"/>
    <w:rsid w:val="00657DAF"/>
    <w:rsid w:val="00667095"/>
    <w:rsid w:val="0067063A"/>
    <w:rsid w:val="006759A6"/>
    <w:rsid w:val="00695619"/>
    <w:rsid w:val="006A0550"/>
    <w:rsid w:val="006C2C85"/>
    <w:rsid w:val="006C3CD6"/>
    <w:rsid w:val="006C505F"/>
    <w:rsid w:val="006D77DD"/>
    <w:rsid w:val="006E1568"/>
    <w:rsid w:val="006F24B1"/>
    <w:rsid w:val="006F677B"/>
    <w:rsid w:val="00705F14"/>
    <w:rsid w:val="00710089"/>
    <w:rsid w:val="007110C2"/>
    <w:rsid w:val="00722F85"/>
    <w:rsid w:val="0072393D"/>
    <w:rsid w:val="0072744C"/>
    <w:rsid w:val="007318D8"/>
    <w:rsid w:val="00741FB2"/>
    <w:rsid w:val="0075552E"/>
    <w:rsid w:val="0077290B"/>
    <w:rsid w:val="00781DDF"/>
    <w:rsid w:val="0078411B"/>
    <w:rsid w:val="007906DA"/>
    <w:rsid w:val="00792796"/>
    <w:rsid w:val="007A061D"/>
    <w:rsid w:val="007B000D"/>
    <w:rsid w:val="007C73A1"/>
    <w:rsid w:val="007D418E"/>
    <w:rsid w:val="007E04AB"/>
    <w:rsid w:val="007E3F23"/>
    <w:rsid w:val="007E6205"/>
    <w:rsid w:val="007F1C6A"/>
    <w:rsid w:val="00803FCE"/>
    <w:rsid w:val="008125C3"/>
    <w:rsid w:val="00812F75"/>
    <w:rsid w:val="00826247"/>
    <w:rsid w:val="00834915"/>
    <w:rsid w:val="00837EA0"/>
    <w:rsid w:val="00843DE6"/>
    <w:rsid w:val="00861623"/>
    <w:rsid w:val="0089502E"/>
    <w:rsid w:val="008C06F5"/>
    <w:rsid w:val="008C1642"/>
    <w:rsid w:val="008E6C29"/>
    <w:rsid w:val="008F3248"/>
    <w:rsid w:val="009027C2"/>
    <w:rsid w:val="00905272"/>
    <w:rsid w:val="00915ACC"/>
    <w:rsid w:val="00923C44"/>
    <w:rsid w:val="00932200"/>
    <w:rsid w:val="00935DFE"/>
    <w:rsid w:val="00936BD4"/>
    <w:rsid w:val="009407E1"/>
    <w:rsid w:val="00942466"/>
    <w:rsid w:val="00946E30"/>
    <w:rsid w:val="0097059E"/>
    <w:rsid w:val="00970A41"/>
    <w:rsid w:val="00993530"/>
    <w:rsid w:val="009C10CC"/>
    <w:rsid w:val="009D5A28"/>
    <w:rsid w:val="009E56E1"/>
    <w:rsid w:val="009F60A5"/>
    <w:rsid w:val="00A02D7A"/>
    <w:rsid w:val="00A041D6"/>
    <w:rsid w:val="00A04F89"/>
    <w:rsid w:val="00A052FD"/>
    <w:rsid w:val="00A216F6"/>
    <w:rsid w:val="00A52190"/>
    <w:rsid w:val="00A549C6"/>
    <w:rsid w:val="00A7253E"/>
    <w:rsid w:val="00A86659"/>
    <w:rsid w:val="00A93E81"/>
    <w:rsid w:val="00AA30C0"/>
    <w:rsid w:val="00AA3BCE"/>
    <w:rsid w:val="00AA5DAA"/>
    <w:rsid w:val="00AB3408"/>
    <w:rsid w:val="00AB5016"/>
    <w:rsid w:val="00AC02B8"/>
    <w:rsid w:val="00AC0499"/>
    <w:rsid w:val="00AC17B0"/>
    <w:rsid w:val="00AC1BF4"/>
    <w:rsid w:val="00AC1E8C"/>
    <w:rsid w:val="00AD57A0"/>
    <w:rsid w:val="00AE03D8"/>
    <w:rsid w:val="00AE2520"/>
    <w:rsid w:val="00B025D5"/>
    <w:rsid w:val="00B15EF8"/>
    <w:rsid w:val="00B22494"/>
    <w:rsid w:val="00B34313"/>
    <w:rsid w:val="00B34F50"/>
    <w:rsid w:val="00B37D1A"/>
    <w:rsid w:val="00B43961"/>
    <w:rsid w:val="00B6274E"/>
    <w:rsid w:val="00B754E5"/>
    <w:rsid w:val="00B75593"/>
    <w:rsid w:val="00B83D00"/>
    <w:rsid w:val="00B900DA"/>
    <w:rsid w:val="00B93177"/>
    <w:rsid w:val="00B9543A"/>
    <w:rsid w:val="00B97D71"/>
    <w:rsid w:val="00BA7B31"/>
    <w:rsid w:val="00BB5605"/>
    <w:rsid w:val="00BB578E"/>
    <w:rsid w:val="00BC242B"/>
    <w:rsid w:val="00BD4F39"/>
    <w:rsid w:val="00BF2E11"/>
    <w:rsid w:val="00BF3BEB"/>
    <w:rsid w:val="00C1210E"/>
    <w:rsid w:val="00C3694F"/>
    <w:rsid w:val="00C52B99"/>
    <w:rsid w:val="00C570CA"/>
    <w:rsid w:val="00C65636"/>
    <w:rsid w:val="00C7052D"/>
    <w:rsid w:val="00C708CF"/>
    <w:rsid w:val="00C769D4"/>
    <w:rsid w:val="00C76B1E"/>
    <w:rsid w:val="00C76D9E"/>
    <w:rsid w:val="00C7703B"/>
    <w:rsid w:val="00C827FC"/>
    <w:rsid w:val="00CD0EFD"/>
    <w:rsid w:val="00CD57F5"/>
    <w:rsid w:val="00CE7C75"/>
    <w:rsid w:val="00D2623B"/>
    <w:rsid w:val="00D30F9D"/>
    <w:rsid w:val="00D32D4A"/>
    <w:rsid w:val="00D377F7"/>
    <w:rsid w:val="00D50CC4"/>
    <w:rsid w:val="00D53618"/>
    <w:rsid w:val="00D7061A"/>
    <w:rsid w:val="00D7551A"/>
    <w:rsid w:val="00D906C5"/>
    <w:rsid w:val="00D94399"/>
    <w:rsid w:val="00DB324B"/>
    <w:rsid w:val="00DB3ED1"/>
    <w:rsid w:val="00DC0ADC"/>
    <w:rsid w:val="00DD0127"/>
    <w:rsid w:val="00DE5EDC"/>
    <w:rsid w:val="00DF2AC9"/>
    <w:rsid w:val="00DF5941"/>
    <w:rsid w:val="00DF7BB8"/>
    <w:rsid w:val="00E12D14"/>
    <w:rsid w:val="00E13D44"/>
    <w:rsid w:val="00E24D72"/>
    <w:rsid w:val="00E31E6C"/>
    <w:rsid w:val="00E4257D"/>
    <w:rsid w:val="00E50C5E"/>
    <w:rsid w:val="00E54939"/>
    <w:rsid w:val="00E55225"/>
    <w:rsid w:val="00E67D33"/>
    <w:rsid w:val="00E71201"/>
    <w:rsid w:val="00E716D6"/>
    <w:rsid w:val="00E85D1B"/>
    <w:rsid w:val="00E85E66"/>
    <w:rsid w:val="00E94810"/>
    <w:rsid w:val="00EC7062"/>
    <w:rsid w:val="00EC7A89"/>
    <w:rsid w:val="00ED0E22"/>
    <w:rsid w:val="00ED3876"/>
    <w:rsid w:val="00ED5EBB"/>
    <w:rsid w:val="00EE4A81"/>
    <w:rsid w:val="00EF1017"/>
    <w:rsid w:val="00EF12C4"/>
    <w:rsid w:val="00F01B5B"/>
    <w:rsid w:val="00F05D5D"/>
    <w:rsid w:val="00F10361"/>
    <w:rsid w:val="00F12E73"/>
    <w:rsid w:val="00F14481"/>
    <w:rsid w:val="00F23C30"/>
    <w:rsid w:val="00F34481"/>
    <w:rsid w:val="00F4145F"/>
    <w:rsid w:val="00F43CC0"/>
    <w:rsid w:val="00F449FA"/>
    <w:rsid w:val="00F45B20"/>
    <w:rsid w:val="00F510F2"/>
    <w:rsid w:val="00F62A2E"/>
    <w:rsid w:val="00F65CD1"/>
    <w:rsid w:val="00F75CFE"/>
    <w:rsid w:val="00F76575"/>
    <w:rsid w:val="00F767E5"/>
    <w:rsid w:val="00F867D2"/>
    <w:rsid w:val="00FA252F"/>
    <w:rsid w:val="00FA5F7A"/>
    <w:rsid w:val="00FC5497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4CE5F6"/>
  <w14:defaultImageDpi w14:val="0"/>
  <w15:docId w15:val="{5FF643C2-2BD0-48AC-AFF1-1F422F4C2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iPriority="35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 w:semiHidden="1" w:unhideWhenUsed="1"/>
    <w:lsdException w:name="toa heading" w:locked="1"/>
    <w:lsdException w:name="List" w:locked="1"/>
    <w:lsdException w:name="List Bullet" w:locked="1" w:semiHidden="1" w:unhideWhenUsed="1"/>
    <w:lsdException w:name="List Number" w:locked="1" w:semiHidden="1" w:unhideWhenUs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locked="1" w:semiHidden="1" w:uiPriority="1" w:unhideWhenUs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 w:semiHidden="1" w:unhideWhenUsed="1"/>
    <w:lsdException w:name="Balloon Text" w:locked="1" w:semiHidden="1" w:unhideWhenUsed="1"/>
    <w:lsdException w:name="Table Grid" w:locked="1" w:semiHidden="1" w:uiPriority="59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pPr>
      <w:keepNext/>
      <w:outlineLvl w:val="0"/>
    </w:pPr>
    <w:rPr>
      <w:b/>
      <w:bCs/>
      <w:lang w:val="uk-UA"/>
    </w:rPr>
  </w:style>
  <w:style w:type="paragraph" w:styleId="4">
    <w:name w:val="heading 4"/>
    <w:basedOn w:val="a"/>
    <w:next w:val="a"/>
    <w:link w:val="40"/>
    <w:uiPriority w:val="99"/>
    <w:qFormat/>
    <w:pPr>
      <w:keepNext/>
      <w:outlineLvl w:val="3"/>
    </w:pPr>
    <w:rPr>
      <w:b/>
      <w:bCs/>
      <w:color w:val="0000FF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Pr>
      <w:rFonts w:cs="Times New Roman"/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5">
    <w:name w:val="Основной шрифт"/>
    <w:uiPriority w:val="99"/>
  </w:style>
  <w:style w:type="paragraph" w:styleId="2">
    <w:name w:val="Body Text 2"/>
    <w:basedOn w:val="a"/>
    <w:link w:val="20"/>
    <w:uiPriority w:val="99"/>
    <w:pPr>
      <w:jc w:val="center"/>
    </w:pPr>
    <w:rPr>
      <w:b/>
      <w:bCs/>
      <w:sz w:val="24"/>
      <w:szCs w:val="24"/>
      <w:lang w:val="uk-UA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6">
    <w:name w:val="Body Text"/>
    <w:basedOn w:val="a"/>
    <w:link w:val="a7"/>
    <w:uiPriority w:val="99"/>
    <w:rPr>
      <w:sz w:val="24"/>
      <w:szCs w:val="24"/>
      <w:lang w:val="uk-UA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customStyle="1" w:styleId="5">
    <w:name w:val="Стиль5"/>
    <w:basedOn w:val="a8"/>
    <w:uiPriority w:val="99"/>
    <w:pPr>
      <w:spacing w:after="60"/>
      <w:jc w:val="both"/>
    </w:pPr>
    <w:rPr>
      <w:sz w:val="28"/>
      <w:szCs w:val="28"/>
      <w:lang w:val="uk-UA"/>
    </w:rPr>
  </w:style>
  <w:style w:type="paragraph" w:styleId="a8">
    <w:name w:val="List Number"/>
    <w:basedOn w:val="a"/>
    <w:uiPriority w:val="99"/>
    <w:pPr>
      <w:numPr>
        <w:numId w:val="1"/>
      </w:numPr>
    </w:pPr>
  </w:style>
  <w:style w:type="paragraph" w:styleId="a9">
    <w:name w:val="header"/>
    <w:basedOn w:val="a"/>
    <w:link w:val="aa"/>
    <w:uiPriority w:val="99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styleId="ad">
    <w:name w:val="Hyperlink"/>
    <w:basedOn w:val="a0"/>
    <w:uiPriority w:val="99"/>
    <w:rPr>
      <w:rFonts w:cs="Times New Roman"/>
      <w:color w:val="0000FF"/>
      <w:u w:val="single"/>
    </w:rPr>
  </w:style>
  <w:style w:type="paragraph" w:styleId="ae">
    <w:name w:val="Document Map"/>
    <w:basedOn w:val="a"/>
    <w:link w:val="af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0"/>
    <w:link w:val="ae"/>
    <w:uiPriority w:val="99"/>
    <w:semiHidden/>
    <w:locked/>
    <w:rPr>
      <w:rFonts w:ascii="Tahoma" w:hAnsi="Tahoma" w:cs="Tahoma"/>
      <w:sz w:val="16"/>
      <w:szCs w:val="16"/>
      <w:lang w:val="ru-RU" w:eastAsia="ru-RU"/>
    </w:rPr>
  </w:style>
  <w:style w:type="character" w:customStyle="1" w:styleId="af0">
    <w:name w:val="номер страницы"/>
    <w:basedOn w:val="a5"/>
    <w:uiPriority w:val="99"/>
    <w:rPr>
      <w:rFonts w:cs="Times New Roman"/>
    </w:rPr>
  </w:style>
  <w:style w:type="table" w:styleId="af1">
    <w:name w:val="Table Grid"/>
    <w:basedOn w:val="a1"/>
    <w:uiPriority w:val="99"/>
    <w:rsid w:val="006C505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16644</Words>
  <Characters>9488</Characters>
  <Application>Microsoft Office Word</Application>
  <DocSecurity>0</DocSecurity>
  <Lines>79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3</vt:lpstr>
    </vt:vector>
  </TitlesOfParts>
  <Company>CEC</Company>
  <LinksUpToDate>false</LinksUpToDate>
  <CharactersWithSpaces>26080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3</dc:title>
  <dc:subject/>
  <dc:creator>Olga</dc:creator>
  <cp:keywords/>
  <dc:description/>
  <cp:lastModifiedBy>ap106-01@cec.gov</cp:lastModifiedBy>
  <cp:revision>2</cp:revision>
  <cp:lastPrinted>2019-03-29T14:57:00Z</cp:lastPrinted>
  <dcterms:created xsi:type="dcterms:W3CDTF">2019-03-29T15:01:00Z</dcterms:created>
  <dcterms:modified xsi:type="dcterms:W3CDTF">2019-03-29T15:01:00Z</dcterms:modified>
</cp:coreProperties>
</file>