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BB" w:rsidRDefault="00C757BB" w:rsidP="009F1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76B7" w:rsidRDefault="006F28A6" w:rsidP="009F1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Передвиборна програма</w:t>
      </w:r>
    </w:p>
    <w:p w:rsidR="006F28A6" w:rsidRDefault="009F1AA7" w:rsidP="009F1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28A6">
        <w:rPr>
          <w:rFonts w:ascii="Times New Roman" w:hAnsi="Times New Roman" w:cs="Times New Roman"/>
          <w:sz w:val="28"/>
          <w:szCs w:val="28"/>
          <w:lang w:val="uk-UA"/>
        </w:rPr>
        <w:t xml:space="preserve">андидата у депутати в одномандатному окрузі </w:t>
      </w:r>
      <w:proofErr w:type="spellStart"/>
      <w:r w:rsidR="006F28A6">
        <w:rPr>
          <w:rFonts w:ascii="Times New Roman" w:hAnsi="Times New Roman" w:cs="Times New Roman"/>
          <w:sz w:val="28"/>
          <w:szCs w:val="28"/>
          <w:lang w:val="uk-UA"/>
        </w:rPr>
        <w:t>Шабатина</w:t>
      </w:r>
      <w:proofErr w:type="spellEnd"/>
      <w:r w:rsidR="006F28A6">
        <w:rPr>
          <w:rFonts w:ascii="Times New Roman" w:hAnsi="Times New Roman" w:cs="Times New Roman"/>
          <w:sz w:val="28"/>
          <w:szCs w:val="28"/>
          <w:lang w:val="uk-UA"/>
        </w:rPr>
        <w:t xml:space="preserve"> Степана Івановича, при виборах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Верховну Раду України 28 жовтня 2012 року.</w:t>
      </w:r>
    </w:p>
    <w:p w:rsidR="009F1AA7" w:rsidRDefault="009F1AA7" w:rsidP="009F1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1AA7" w:rsidRDefault="009F1AA7" w:rsidP="009F1A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1AA7" w:rsidRDefault="009F1AA7" w:rsidP="009F1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моєї програми</w:t>
      </w:r>
    </w:p>
    <w:p w:rsidR="00C757BB" w:rsidRDefault="00C757BB" w:rsidP="009F1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1AA7" w:rsidRDefault="009F1AA7" w:rsidP="00C757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умови для народу України, щоб він жив і працював в своїй Країні на рівні, кращих країн Світу, і жив, в середньому, не менше 70-ти років кожний громадянин.</w:t>
      </w:r>
    </w:p>
    <w:p w:rsidR="009F1AA7" w:rsidRDefault="009F1AA7" w:rsidP="00C757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Відновити чисельність тваринництва у нашій країні, щоб український народ мав вдосталь корисних молочних продуктів для свого здоров</w:t>
      </w:r>
      <w:r w:rsidRPr="009F1AA7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я, а наші поля одержували необхідні їм органічні  добрива.</w:t>
      </w:r>
    </w:p>
    <w:p w:rsidR="009F1AA7" w:rsidRDefault="009F1AA7" w:rsidP="00C757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Буду вести рішучу боротьбу для зниження бажаючих зловжива</w:t>
      </w:r>
      <w:r w:rsidR="00D7112B"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спиртними напоями і подолання наркоманії, особливо серед української молоді.</w:t>
      </w:r>
    </w:p>
    <w:p w:rsidR="009F1AA7" w:rsidRDefault="009F1AA7" w:rsidP="00C757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Обіцяю приймати всі можливі заходи і зусилля для того, щоб у нас запрацювала на високому рівні промисловість: машинобудування загальне і сільськогосподарське, електронна техніка і прилади, хімічне устаткування, верстатобудування, літакобудування і кораблебудування.</w:t>
      </w:r>
    </w:p>
    <w:p w:rsidR="00C757BB" w:rsidRDefault="009F1AA7" w:rsidP="00C757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Послідовно і наполегливо</w:t>
      </w:r>
      <w:r w:rsidR="00C757BB">
        <w:rPr>
          <w:rFonts w:ascii="Times New Roman" w:hAnsi="Times New Roman" w:cs="Times New Roman"/>
          <w:sz w:val="28"/>
          <w:szCs w:val="28"/>
          <w:lang w:val="uk-UA"/>
        </w:rPr>
        <w:t xml:space="preserve"> буду вести роботу для поновлення і розширення виробництва військової техніки, щоб підняти до високого рівня забезпечення усім необхідним нашу армію.</w:t>
      </w:r>
    </w:p>
    <w:p w:rsidR="00C757BB" w:rsidRDefault="00C757BB" w:rsidP="00C757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Хочу і буду добиватися від продовольчої промисловості  країни забезпечення українців натуральними продуктами харчування і їх повної стандартизації.</w:t>
      </w:r>
    </w:p>
    <w:p w:rsidR="00C757BB" w:rsidRDefault="00C757BB" w:rsidP="00C757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Буду вести роботу і пропагувати в пресі про необхідність і значення високого рівня культури для нашого народу, щоб росли наші Блага, свобода, взаєморозуміння і продовження Життя на Землі.</w:t>
      </w:r>
    </w:p>
    <w:p w:rsidR="00C757BB" w:rsidRDefault="00C757BB" w:rsidP="00C757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Зараз, куди не глянь, потрібне втручання Держави в наше Життя і діяльність суспільства по всім напрямкам хазяйнування і буття. Тож буду сприяти Державницького підходу у вирішені питань на високому рівні.</w:t>
      </w:r>
    </w:p>
    <w:p w:rsidR="00C757BB" w:rsidRDefault="00C757BB" w:rsidP="00C757BB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Негативних прикладів цього є багато.</w:t>
      </w:r>
    </w:p>
    <w:p w:rsidR="00C757BB" w:rsidRDefault="00C757BB" w:rsidP="00C757BB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57BB" w:rsidRDefault="00C757BB" w:rsidP="00C757BB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1AA7" w:rsidRPr="00C757BB" w:rsidRDefault="00C757BB" w:rsidP="00C757BB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Шабатин</w:t>
      </w:r>
      <w:proofErr w:type="spellEnd"/>
      <w:r w:rsidR="009F1AA7" w:rsidRPr="00C757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F1AA7" w:rsidRPr="006F28A6" w:rsidRDefault="009F1AA7" w:rsidP="00C757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F1AA7" w:rsidRPr="006F28A6" w:rsidSect="009F1AA7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6BDD"/>
    <w:multiLevelType w:val="hybridMultilevel"/>
    <w:tmpl w:val="23EA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8A6"/>
    <w:rsid w:val="0014185B"/>
    <w:rsid w:val="006F28A6"/>
    <w:rsid w:val="00816619"/>
    <w:rsid w:val="009F1AA7"/>
    <w:rsid w:val="00A776B7"/>
    <w:rsid w:val="00C757BB"/>
    <w:rsid w:val="00D7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Shelezyaka</dc:creator>
  <cp:keywords/>
  <dc:description/>
  <cp:lastModifiedBy>Shelezyaka</cp:lastModifiedBy>
  <cp:revision>5</cp:revision>
  <cp:lastPrinted>2012-08-03T08:02:00Z</cp:lastPrinted>
  <dcterms:created xsi:type="dcterms:W3CDTF">2012-08-02T08:06:00Z</dcterms:created>
  <dcterms:modified xsi:type="dcterms:W3CDTF">2012-08-03T08:03:00Z</dcterms:modified>
</cp:coreProperties>
</file>